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E63" w:rsidRPr="009F746E" w:rsidRDefault="00D054BE" w:rsidP="00C2057B">
      <w:pPr>
        <w:widowControl/>
        <w:shd w:val="clear" w:color="auto" w:fill="FFFFFF"/>
        <w:wordWrap w:val="0"/>
        <w:autoSpaceDE/>
        <w:autoSpaceDN/>
        <w:spacing w:line="0" w:lineRule="atLeast"/>
        <w:jc w:val="right"/>
        <w:rPr>
          <w:rFonts w:cs="ＭＳ Ｐゴシック"/>
          <w:color w:val="000000"/>
          <w:kern w:val="0"/>
        </w:rPr>
      </w:pPr>
      <w:r w:rsidRPr="009F746E">
        <w:rPr>
          <w:rFonts w:cs="ＭＳ Ｐゴシック" w:hint="eastAsia"/>
          <w:color w:val="000000"/>
          <w:kern w:val="0"/>
        </w:rPr>
        <w:t>令和</w:t>
      </w:r>
      <w:r w:rsidR="008D7C4F">
        <w:rPr>
          <w:rFonts w:cs="ＭＳ Ｐゴシック" w:hint="eastAsia"/>
          <w:color w:val="000000"/>
          <w:kern w:val="0"/>
        </w:rPr>
        <w:t xml:space="preserve">　８</w:t>
      </w:r>
      <w:r w:rsidR="00D80E63" w:rsidRPr="009F746E">
        <w:rPr>
          <w:rFonts w:cs="ＭＳ Ｐゴシック" w:hint="eastAsia"/>
          <w:color w:val="000000"/>
          <w:kern w:val="0"/>
        </w:rPr>
        <w:t>年</w:t>
      </w:r>
      <w:r w:rsidR="008D7C4F">
        <w:rPr>
          <w:rFonts w:cs="ＭＳ Ｐゴシック" w:hint="eastAsia"/>
          <w:color w:val="000000"/>
          <w:kern w:val="0"/>
        </w:rPr>
        <w:t xml:space="preserve">　　</w:t>
      </w:r>
      <w:r w:rsidR="00D80E63" w:rsidRPr="009F746E">
        <w:rPr>
          <w:rFonts w:cs="ＭＳ Ｐゴシック" w:hint="eastAsia"/>
          <w:color w:val="000000"/>
          <w:kern w:val="0"/>
        </w:rPr>
        <w:t>月</w:t>
      </w:r>
      <w:r w:rsidR="008D7C4F">
        <w:rPr>
          <w:rFonts w:cs="ＭＳ Ｐゴシック" w:hint="eastAsia"/>
          <w:color w:val="000000"/>
          <w:kern w:val="0"/>
        </w:rPr>
        <w:t xml:space="preserve">　　</w:t>
      </w:r>
      <w:r w:rsidR="00D80E63" w:rsidRPr="009F746E">
        <w:rPr>
          <w:rFonts w:cs="ＭＳ Ｐゴシック" w:hint="eastAsia"/>
          <w:color w:val="000000"/>
          <w:kern w:val="0"/>
        </w:rPr>
        <w:t>日</w:t>
      </w:r>
    </w:p>
    <w:p w:rsidR="00D80E63" w:rsidRDefault="00D80E63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</w:p>
    <w:p w:rsidR="00525B22" w:rsidRPr="009F746E" w:rsidRDefault="00525B22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</w:p>
    <w:p w:rsidR="00D80E63" w:rsidRPr="009F746E" w:rsidRDefault="00D80E63" w:rsidP="00525B22">
      <w:pPr>
        <w:widowControl/>
        <w:shd w:val="clear" w:color="auto" w:fill="FFFFFF"/>
        <w:autoSpaceDE/>
        <w:autoSpaceDN/>
        <w:spacing w:line="0" w:lineRule="atLeast"/>
        <w:ind w:firstLineChars="100" w:firstLine="245"/>
        <w:jc w:val="left"/>
        <w:rPr>
          <w:rFonts w:cs="ＭＳ Ｐゴシック"/>
          <w:color w:val="000000"/>
          <w:kern w:val="0"/>
        </w:rPr>
      </w:pPr>
      <w:r w:rsidRPr="009F746E">
        <w:rPr>
          <w:rFonts w:cs="ＭＳ Ｐゴシック" w:hint="eastAsia"/>
          <w:color w:val="000000"/>
          <w:kern w:val="0"/>
        </w:rPr>
        <w:t>鹿屋市鳥獣害防止対策協議会</w:t>
      </w:r>
    </w:p>
    <w:p w:rsidR="00D80E63" w:rsidRDefault="00D80E63" w:rsidP="00525B22">
      <w:pPr>
        <w:spacing w:line="0" w:lineRule="atLeast"/>
        <w:ind w:right="988" w:firstLineChars="100" w:firstLine="245"/>
        <w:textAlignment w:val="center"/>
      </w:pPr>
      <w:r w:rsidRPr="009F746E">
        <w:rPr>
          <w:rFonts w:cs="ＭＳ Ｐゴシック" w:hint="eastAsia"/>
          <w:color w:val="000000"/>
          <w:kern w:val="0"/>
        </w:rPr>
        <w:t xml:space="preserve">会長　</w:t>
      </w:r>
      <w:r w:rsidR="009F746E" w:rsidRPr="00CE5258">
        <w:rPr>
          <w:color w:val="000000"/>
        </w:rPr>
        <w:t>釼持　朋彦</w:t>
      </w:r>
      <w:r w:rsidR="00525B22">
        <w:rPr>
          <w:rFonts w:hint="eastAsia"/>
          <w:color w:val="000000"/>
        </w:rPr>
        <w:t xml:space="preserve">　</w:t>
      </w:r>
      <w:r w:rsidR="00525B22">
        <w:rPr>
          <w:rFonts w:hint="eastAsia"/>
        </w:rPr>
        <w:t>様</w:t>
      </w:r>
    </w:p>
    <w:p w:rsidR="00525B22" w:rsidRDefault="00525B22" w:rsidP="00525B22">
      <w:pPr>
        <w:spacing w:line="0" w:lineRule="atLeast"/>
        <w:ind w:right="988"/>
        <w:textAlignment w:val="center"/>
      </w:pPr>
    </w:p>
    <w:p w:rsidR="00525B22" w:rsidRPr="00525B22" w:rsidRDefault="00525B22" w:rsidP="00525B22">
      <w:pPr>
        <w:spacing w:line="0" w:lineRule="atLeast"/>
        <w:ind w:right="988"/>
        <w:textAlignment w:val="center"/>
      </w:pPr>
    </w:p>
    <w:p w:rsidR="00D80E63" w:rsidRPr="009F746E" w:rsidRDefault="00D80E63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  <w:r w:rsidRPr="009F746E">
        <w:rPr>
          <w:rFonts w:cs="ＭＳ Ｐゴシック" w:hint="eastAsia"/>
          <w:color w:val="000000"/>
          <w:kern w:val="0"/>
        </w:rPr>
        <w:t xml:space="preserve">　　　　　　　　　　　　　　　　　　</w:t>
      </w:r>
      <w:r w:rsidRPr="005E7AE8">
        <w:rPr>
          <w:rFonts w:cs="ＭＳ Ｐゴシック" w:hint="eastAsia"/>
          <w:color w:val="000000"/>
          <w:spacing w:val="441"/>
          <w:kern w:val="0"/>
          <w:fitText w:val="1361" w:id="944989697"/>
        </w:rPr>
        <w:t>住</w:t>
      </w:r>
      <w:r w:rsidRPr="005E7AE8">
        <w:rPr>
          <w:rFonts w:cs="ＭＳ Ｐゴシック" w:hint="eastAsia"/>
          <w:color w:val="000000"/>
          <w:kern w:val="0"/>
          <w:fitText w:val="1361" w:id="944989697"/>
        </w:rPr>
        <w:t>所</w:t>
      </w:r>
      <w:r w:rsidR="005E7AE8">
        <w:rPr>
          <w:rFonts w:cs="ＭＳ Ｐゴシック" w:hint="eastAsia"/>
          <w:color w:val="000000"/>
          <w:kern w:val="0"/>
        </w:rPr>
        <w:t xml:space="preserve">　　</w:t>
      </w:r>
    </w:p>
    <w:p w:rsidR="00D80E63" w:rsidRPr="009F746E" w:rsidRDefault="00D80E63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  <w:r w:rsidRPr="009F746E">
        <w:rPr>
          <w:rFonts w:cs="ＭＳ Ｐゴシック" w:hint="eastAsia"/>
          <w:color w:val="000000"/>
          <w:kern w:val="0"/>
        </w:rPr>
        <w:t xml:space="preserve">　　　　　　　　　　　　　　</w:t>
      </w:r>
      <w:r w:rsidR="00044DFB">
        <w:rPr>
          <w:rFonts w:cs="ＭＳ Ｐゴシック" w:hint="eastAsia"/>
          <w:color w:val="000000"/>
          <w:kern w:val="0"/>
        </w:rPr>
        <w:t xml:space="preserve">　</w:t>
      </w:r>
      <w:bookmarkStart w:id="0" w:name="_GoBack"/>
      <w:bookmarkEnd w:id="0"/>
      <w:r w:rsidRPr="009F746E">
        <w:rPr>
          <w:rFonts w:cs="ＭＳ Ｐゴシック" w:hint="eastAsia"/>
          <w:color w:val="000000"/>
          <w:kern w:val="0"/>
        </w:rPr>
        <w:t xml:space="preserve">　　　</w:t>
      </w:r>
      <w:r w:rsidRPr="00044DFB">
        <w:rPr>
          <w:rFonts w:cs="ＭＳ Ｐゴシック" w:hint="eastAsia"/>
          <w:color w:val="000000"/>
          <w:w w:val="94"/>
          <w:kern w:val="0"/>
          <w:fitText w:val="1361" w:id="944989696"/>
        </w:rPr>
        <w:t>商号又は名</w:t>
      </w:r>
      <w:r w:rsidRPr="00044DFB">
        <w:rPr>
          <w:rFonts w:cs="ＭＳ Ｐゴシック" w:hint="eastAsia"/>
          <w:color w:val="000000"/>
          <w:spacing w:val="5"/>
          <w:w w:val="94"/>
          <w:kern w:val="0"/>
          <w:fitText w:val="1361" w:id="944989696"/>
        </w:rPr>
        <w:t>称</w:t>
      </w:r>
      <w:r w:rsidR="005E7AE8">
        <w:rPr>
          <w:rFonts w:cs="ＭＳ Ｐゴシック" w:hint="eastAsia"/>
          <w:color w:val="000000"/>
          <w:kern w:val="0"/>
        </w:rPr>
        <w:t xml:space="preserve">　　</w:t>
      </w:r>
    </w:p>
    <w:p w:rsidR="00D80E63" w:rsidRPr="009F746E" w:rsidRDefault="00D80E63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  <w:r w:rsidRPr="009F746E">
        <w:rPr>
          <w:rFonts w:cs="ＭＳ Ｐゴシック" w:hint="eastAsia"/>
          <w:color w:val="000000"/>
          <w:kern w:val="0"/>
        </w:rPr>
        <w:t xml:space="preserve">　　　　　　　　　　　　　　　　　　</w:t>
      </w:r>
      <w:r w:rsidRPr="00044DFB">
        <w:rPr>
          <w:rFonts w:cs="ＭＳ Ｐゴシック" w:hint="eastAsia"/>
          <w:color w:val="000000"/>
          <w:spacing w:val="20"/>
          <w:kern w:val="0"/>
          <w:fitText w:val="1361" w:id="944989698"/>
        </w:rPr>
        <w:t>代表者氏</w:t>
      </w:r>
      <w:r w:rsidRPr="00044DFB">
        <w:rPr>
          <w:rFonts w:cs="ＭＳ Ｐゴシック" w:hint="eastAsia"/>
          <w:color w:val="000000"/>
          <w:kern w:val="0"/>
          <w:fitText w:val="1361" w:id="944989698"/>
        </w:rPr>
        <w:t>名</w:t>
      </w:r>
      <w:r w:rsidR="00197805" w:rsidRPr="009F746E">
        <w:rPr>
          <w:rFonts w:cs="ＭＳ Ｐゴシック" w:hint="eastAsia"/>
          <w:color w:val="000000"/>
          <w:kern w:val="0"/>
        </w:rPr>
        <w:t xml:space="preserve">　　　　</w:t>
      </w:r>
      <w:r w:rsidR="00D054BE" w:rsidRPr="009F746E">
        <w:rPr>
          <w:rFonts w:cs="ＭＳ Ｐゴシック" w:hint="eastAsia"/>
          <w:color w:val="000000"/>
          <w:kern w:val="0"/>
        </w:rPr>
        <w:t xml:space="preserve">　</w:t>
      </w:r>
      <w:r w:rsidR="009F746E">
        <w:rPr>
          <w:rFonts w:cs="ＭＳ Ｐゴシック" w:hint="eastAsia"/>
          <w:color w:val="000000"/>
          <w:kern w:val="0"/>
        </w:rPr>
        <w:t xml:space="preserve">　</w:t>
      </w:r>
      <w:r w:rsidR="005E7AE8">
        <w:rPr>
          <w:rFonts w:cs="ＭＳ Ｐゴシック" w:hint="eastAsia"/>
          <w:color w:val="000000"/>
          <w:kern w:val="0"/>
        </w:rPr>
        <w:t xml:space="preserve">　　</w:t>
      </w:r>
      <w:r w:rsidR="009F746E">
        <w:rPr>
          <w:rFonts w:cs="ＭＳ Ｐゴシック" w:hint="eastAsia"/>
          <w:color w:val="000000"/>
          <w:kern w:val="0"/>
        </w:rPr>
        <w:t xml:space="preserve">　</w:t>
      </w:r>
      <w:r w:rsidR="00197805" w:rsidRPr="009F746E">
        <w:rPr>
          <w:rFonts w:cs="ＭＳ Ｐゴシック" w:hint="eastAsia"/>
          <w:color w:val="000000"/>
          <w:kern w:val="0"/>
        </w:rPr>
        <w:t xml:space="preserve">　　</w:t>
      </w:r>
      <w:r w:rsidR="009F746E">
        <w:rPr>
          <w:rFonts w:cs="ＭＳ Ｐゴシック" w:hint="eastAsia"/>
          <w:color w:val="000000"/>
          <w:kern w:val="0"/>
        </w:rPr>
        <w:t xml:space="preserve">　</w:t>
      </w:r>
    </w:p>
    <w:p w:rsidR="00D80E63" w:rsidRPr="009F746E" w:rsidRDefault="00D80E63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  <w:r w:rsidRPr="009F746E">
        <w:rPr>
          <w:rFonts w:cs="ＭＳ Ｐゴシック" w:hint="eastAsia"/>
          <w:color w:val="000000"/>
          <w:kern w:val="0"/>
        </w:rPr>
        <w:t xml:space="preserve">　　　　　　　　　　　　　　　　　　</w:t>
      </w:r>
      <w:r w:rsidRPr="00044DFB">
        <w:rPr>
          <w:rFonts w:cs="ＭＳ Ｐゴシック" w:hint="eastAsia"/>
          <w:color w:val="000000"/>
          <w:spacing w:val="67"/>
          <w:kern w:val="0"/>
          <w:fitText w:val="1361" w:id="944989699"/>
        </w:rPr>
        <w:t>電話番</w:t>
      </w:r>
      <w:r w:rsidRPr="00044DFB">
        <w:rPr>
          <w:rFonts w:cs="ＭＳ Ｐゴシック" w:hint="eastAsia"/>
          <w:color w:val="000000"/>
          <w:kern w:val="0"/>
          <w:fitText w:val="1361" w:id="944989699"/>
        </w:rPr>
        <w:t>号</w:t>
      </w:r>
      <w:r w:rsidRPr="009F746E">
        <w:rPr>
          <w:rFonts w:cs="ＭＳ Ｐゴシック" w:hint="eastAsia"/>
          <w:color w:val="000000"/>
          <w:kern w:val="0"/>
        </w:rPr>
        <w:t xml:space="preserve">　　</w:t>
      </w:r>
    </w:p>
    <w:p w:rsidR="00D80E63" w:rsidRPr="009F746E" w:rsidRDefault="00D80E63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</w:p>
    <w:p w:rsidR="00D80E63" w:rsidRPr="009F746E" w:rsidRDefault="00D80E63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</w:p>
    <w:p w:rsidR="009F746E" w:rsidRPr="009F746E" w:rsidRDefault="009F746E" w:rsidP="009F746E">
      <w:pPr>
        <w:widowControl/>
        <w:shd w:val="clear" w:color="auto" w:fill="FFFFFF"/>
        <w:autoSpaceDE/>
        <w:autoSpaceDN/>
        <w:spacing w:line="0" w:lineRule="atLeast"/>
        <w:jc w:val="center"/>
        <w:rPr>
          <w:rFonts w:cs="ＭＳ Ｐゴシック"/>
          <w:color w:val="000000"/>
          <w:kern w:val="0"/>
        </w:rPr>
      </w:pPr>
      <w:r w:rsidRPr="009F746E">
        <w:rPr>
          <w:rFonts w:cs="ＭＳ Ｐゴシック" w:hint="eastAsia"/>
          <w:color w:val="000000"/>
          <w:kern w:val="0"/>
        </w:rPr>
        <w:t>一般競争入札参加資格確認申請書</w:t>
      </w:r>
    </w:p>
    <w:p w:rsidR="00D80E63" w:rsidRDefault="00D80E63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</w:p>
    <w:p w:rsidR="009F746E" w:rsidRPr="009F746E" w:rsidRDefault="009F746E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</w:p>
    <w:p w:rsidR="00D80E63" w:rsidRPr="009F746E" w:rsidRDefault="00D80E63" w:rsidP="009F746E">
      <w:pPr>
        <w:widowControl/>
        <w:shd w:val="clear" w:color="auto" w:fill="FFFFFF"/>
        <w:autoSpaceDE/>
        <w:autoSpaceDN/>
        <w:spacing w:line="0" w:lineRule="atLeast"/>
        <w:ind w:rightChars="-116" w:right="-284"/>
        <w:jc w:val="left"/>
        <w:rPr>
          <w:rFonts w:cs="ＭＳ Ｐゴシック"/>
          <w:color w:val="000000"/>
          <w:kern w:val="0"/>
        </w:rPr>
      </w:pPr>
      <w:r w:rsidRPr="009F746E">
        <w:rPr>
          <w:rFonts w:cs="ＭＳ Ｐゴシック" w:hint="eastAsia"/>
          <w:color w:val="000000"/>
          <w:kern w:val="0"/>
        </w:rPr>
        <w:t xml:space="preserve">　</w:t>
      </w:r>
      <w:r w:rsidR="00D054BE" w:rsidRPr="009F746E">
        <w:rPr>
          <w:rFonts w:cs="ＭＳ Ｐゴシック" w:hint="eastAsia"/>
          <w:color w:val="000000"/>
          <w:kern w:val="0"/>
        </w:rPr>
        <w:t>令和</w:t>
      </w:r>
      <w:r w:rsidR="008D7C4F">
        <w:rPr>
          <w:rFonts w:cs="ＭＳ Ｐゴシック" w:hint="eastAsia"/>
          <w:color w:val="000000"/>
          <w:kern w:val="0"/>
        </w:rPr>
        <w:t>８</w:t>
      </w:r>
      <w:r w:rsidRPr="009F746E">
        <w:rPr>
          <w:rFonts w:cs="ＭＳ Ｐゴシック" w:hint="eastAsia"/>
          <w:color w:val="000000"/>
          <w:kern w:val="0"/>
        </w:rPr>
        <w:t>年</w:t>
      </w:r>
      <w:r w:rsidR="008D7C4F">
        <w:rPr>
          <w:rFonts w:cs="ＭＳ Ｐゴシック" w:hint="eastAsia"/>
          <w:color w:val="000000"/>
          <w:kern w:val="0"/>
        </w:rPr>
        <w:t>６</w:t>
      </w:r>
      <w:r w:rsidRPr="009F746E">
        <w:rPr>
          <w:rFonts w:cs="ＭＳ Ｐゴシック" w:hint="eastAsia"/>
          <w:color w:val="000000"/>
          <w:kern w:val="0"/>
        </w:rPr>
        <w:t>月</w:t>
      </w:r>
      <w:r w:rsidR="00044DFB">
        <w:rPr>
          <w:rFonts w:cs="ＭＳ Ｐゴシック" w:hint="eastAsia"/>
          <w:color w:val="000000"/>
          <w:kern w:val="0"/>
        </w:rPr>
        <w:t>25</w:t>
      </w:r>
      <w:r w:rsidRPr="009F746E">
        <w:rPr>
          <w:rFonts w:cs="ＭＳ Ｐゴシック" w:hint="eastAsia"/>
          <w:color w:val="000000"/>
          <w:kern w:val="0"/>
        </w:rPr>
        <w:t>日付けで入札公告のありました一般競争入札に参加したいので、</w:t>
      </w:r>
      <w:r w:rsidR="009F746E">
        <w:rPr>
          <w:rFonts w:cs="ＭＳ Ｐゴシック" w:hint="eastAsia"/>
          <w:color w:val="000000"/>
          <w:kern w:val="0"/>
        </w:rPr>
        <w:t>申請</w:t>
      </w:r>
      <w:r w:rsidRPr="009F746E">
        <w:rPr>
          <w:rFonts w:cs="ＭＳ Ｐゴシック" w:hint="eastAsia"/>
          <w:color w:val="000000"/>
          <w:kern w:val="0"/>
        </w:rPr>
        <w:t>します。</w:t>
      </w:r>
    </w:p>
    <w:p w:rsidR="00D80E63" w:rsidRPr="009F746E" w:rsidRDefault="00D80E63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  <w:r w:rsidRPr="009F746E">
        <w:rPr>
          <w:rFonts w:cs="ＭＳ Ｐゴシック" w:hint="eastAsia"/>
          <w:color w:val="000000"/>
          <w:kern w:val="0"/>
        </w:rPr>
        <w:t xml:space="preserve">　なお、この申請書及びその添付書類については、事実と相違ないことを誓約します。</w:t>
      </w:r>
    </w:p>
    <w:p w:rsidR="00D80E63" w:rsidRPr="009F746E" w:rsidRDefault="00D80E63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</w:p>
    <w:p w:rsidR="00D80E63" w:rsidRPr="009F746E" w:rsidRDefault="00D80E63" w:rsidP="00744D13">
      <w:pPr>
        <w:widowControl/>
        <w:shd w:val="clear" w:color="auto" w:fill="FFFFFF"/>
        <w:autoSpaceDE/>
        <w:autoSpaceDN/>
        <w:spacing w:line="0" w:lineRule="atLeast"/>
        <w:jc w:val="left"/>
        <w:rPr>
          <w:rFonts w:cs="ＭＳ Ｐゴシック"/>
          <w:color w:val="000000"/>
          <w:kern w:val="0"/>
        </w:rPr>
      </w:pPr>
    </w:p>
    <w:p w:rsidR="00D80E63" w:rsidRPr="009F746E" w:rsidRDefault="00D80E63" w:rsidP="00D80E63">
      <w:pPr>
        <w:pStyle w:val="ab"/>
        <w:rPr>
          <w:sz w:val="24"/>
          <w:szCs w:val="24"/>
        </w:rPr>
      </w:pPr>
      <w:r w:rsidRPr="009F746E">
        <w:rPr>
          <w:rFonts w:hint="eastAsia"/>
          <w:sz w:val="24"/>
          <w:szCs w:val="24"/>
        </w:rPr>
        <w:t>記</w:t>
      </w:r>
    </w:p>
    <w:p w:rsidR="00D80E63" w:rsidRPr="009F746E" w:rsidRDefault="00D80E63" w:rsidP="00D80E63"/>
    <w:p w:rsidR="00D80E63" w:rsidRPr="009F746E" w:rsidRDefault="00D80E63" w:rsidP="00D80E63">
      <w:r w:rsidRPr="009F746E">
        <w:rPr>
          <w:rFonts w:hint="eastAsia"/>
        </w:rPr>
        <w:t>１　入札件名</w:t>
      </w:r>
    </w:p>
    <w:p w:rsidR="00562CCD" w:rsidRDefault="00562CCD" w:rsidP="009F746E">
      <w:pPr>
        <w:ind w:firstLineChars="200" w:firstLine="490"/>
      </w:pPr>
      <w:r w:rsidRPr="00562CCD">
        <w:rPr>
          <w:rFonts w:hint="eastAsia"/>
        </w:rPr>
        <w:t>令和</w:t>
      </w:r>
      <w:r w:rsidR="008D7C4F">
        <w:rPr>
          <w:rFonts w:hint="eastAsia"/>
        </w:rPr>
        <w:t>８</w:t>
      </w:r>
      <w:r w:rsidRPr="00562CCD">
        <w:rPr>
          <w:rFonts w:hint="eastAsia"/>
        </w:rPr>
        <w:t>年度</w:t>
      </w:r>
      <w:r w:rsidR="00A052D5">
        <w:rPr>
          <w:rFonts w:hint="eastAsia"/>
        </w:rPr>
        <w:t>侵入防止柵（</w:t>
      </w:r>
      <w:r w:rsidR="008D7C4F">
        <w:rPr>
          <w:rFonts w:hint="eastAsia"/>
        </w:rPr>
        <w:t xml:space="preserve">　　　　　　　　</w:t>
      </w:r>
      <w:r w:rsidR="00A052D5">
        <w:rPr>
          <w:rFonts w:hint="eastAsia"/>
        </w:rPr>
        <w:t>）</w:t>
      </w:r>
      <w:r w:rsidR="009F5B76">
        <w:rPr>
          <w:rFonts w:hint="eastAsia"/>
        </w:rPr>
        <w:t>購入</w:t>
      </w:r>
    </w:p>
    <w:p w:rsidR="00D80E63" w:rsidRPr="009F746E" w:rsidRDefault="00562CCD" w:rsidP="009F746E">
      <w:pPr>
        <w:ind w:firstLineChars="200" w:firstLine="490"/>
      </w:pPr>
      <w:r w:rsidRPr="00562CCD">
        <w:rPr>
          <w:rFonts w:hint="eastAsia"/>
        </w:rPr>
        <w:t>（</w:t>
      </w:r>
      <w:r w:rsidR="008D7C4F">
        <w:rPr>
          <w:rFonts w:hint="eastAsia"/>
        </w:rPr>
        <w:t xml:space="preserve">　　　　　　　　　　　　　</w:t>
      </w:r>
      <w:r w:rsidRPr="00562CCD">
        <w:rPr>
          <w:rFonts w:hint="eastAsia"/>
        </w:rPr>
        <w:t>）</w:t>
      </w:r>
    </w:p>
    <w:p w:rsidR="00567FF7" w:rsidRPr="009F746E" w:rsidRDefault="00567FF7" w:rsidP="00C2057B">
      <w:pPr>
        <w:widowControl/>
        <w:shd w:val="clear" w:color="auto" w:fill="FFFFFF"/>
        <w:autoSpaceDE/>
        <w:autoSpaceDN/>
        <w:spacing w:line="0" w:lineRule="atLeast"/>
        <w:jc w:val="left"/>
        <w:rPr>
          <w:rFonts w:ascii="ＭＳ ゴシック" w:eastAsia="ＭＳ ゴシック" w:hAnsi="ＭＳ ゴシック" w:cs="ＭＳ Ｐゴシック"/>
          <w:color w:val="000000"/>
          <w:kern w:val="0"/>
        </w:rPr>
      </w:pPr>
    </w:p>
    <w:sectPr w:rsidR="00567FF7" w:rsidRPr="009F746E" w:rsidSect="00197805">
      <w:pgSz w:w="11906" w:h="16838"/>
      <w:pgMar w:top="1985" w:right="1134" w:bottom="1701" w:left="1418" w:header="567" w:footer="1117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85F" w:rsidRDefault="003B685F" w:rsidP="001D5145">
      <w:r>
        <w:separator/>
      </w:r>
    </w:p>
  </w:endnote>
  <w:endnote w:type="continuationSeparator" w:id="0">
    <w:p w:rsidR="003B685F" w:rsidRDefault="003B685F" w:rsidP="001D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85F" w:rsidRDefault="003B685F" w:rsidP="001D5145">
      <w:r>
        <w:separator/>
      </w:r>
    </w:p>
  </w:footnote>
  <w:footnote w:type="continuationSeparator" w:id="0">
    <w:p w:rsidR="003B685F" w:rsidRDefault="003B685F" w:rsidP="001D5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470"/>
    <w:multiLevelType w:val="hybridMultilevel"/>
    <w:tmpl w:val="A5B6E42E"/>
    <w:lvl w:ilvl="0" w:tplc="A4F6DE3E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8B2F1B"/>
    <w:multiLevelType w:val="hybridMultilevel"/>
    <w:tmpl w:val="975E7122"/>
    <w:lvl w:ilvl="0" w:tplc="F2DC659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170B2590"/>
    <w:multiLevelType w:val="hybridMultilevel"/>
    <w:tmpl w:val="9FAC0ED2"/>
    <w:lvl w:ilvl="0" w:tplc="4FA6FAAE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224E33C6"/>
    <w:multiLevelType w:val="hybridMultilevel"/>
    <w:tmpl w:val="3EC6A192"/>
    <w:lvl w:ilvl="0" w:tplc="FB5699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665CDA"/>
    <w:multiLevelType w:val="hybridMultilevel"/>
    <w:tmpl w:val="9D0C7880"/>
    <w:lvl w:ilvl="0" w:tplc="43DEFB68">
      <w:start w:val="1"/>
      <w:numFmt w:val="decimalFullWidth"/>
      <w:lvlText w:val="（%1）"/>
      <w:lvlJc w:val="left"/>
      <w:pPr>
        <w:ind w:left="843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5" w15:restartNumberingAfterBreak="0">
    <w:nsid w:val="26900ACF"/>
    <w:multiLevelType w:val="hybridMultilevel"/>
    <w:tmpl w:val="2AFA11C0"/>
    <w:lvl w:ilvl="0" w:tplc="75D87D8E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2B1A4946"/>
    <w:multiLevelType w:val="hybridMultilevel"/>
    <w:tmpl w:val="607E47F6"/>
    <w:lvl w:ilvl="0" w:tplc="39BC3F0E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7" w15:restartNumberingAfterBreak="0">
    <w:nsid w:val="315C4705"/>
    <w:multiLevelType w:val="hybridMultilevel"/>
    <w:tmpl w:val="61A21348"/>
    <w:lvl w:ilvl="0" w:tplc="761813FE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36FCADC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89748E"/>
    <w:multiLevelType w:val="hybridMultilevel"/>
    <w:tmpl w:val="60622D9A"/>
    <w:lvl w:ilvl="0" w:tplc="E36E6E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92329EF"/>
    <w:multiLevelType w:val="hybridMultilevel"/>
    <w:tmpl w:val="6AD2558A"/>
    <w:lvl w:ilvl="0" w:tplc="0A76C9E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9336CB"/>
    <w:multiLevelType w:val="hybridMultilevel"/>
    <w:tmpl w:val="55561632"/>
    <w:lvl w:ilvl="0" w:tplc="563A6626">
      <w:start w:val="1"/>
      <w:numFmt w:val="decimal"/>
      <w:lvlText w:val="(%1)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557B0D08"/>
    <w:multiLevelType w:val="hybridMultilevel"/>
    <w:tmpl w:val="F9A4CA76"/>
    <w:lvl w:ilvl="0" w:tplc="32E264DE">
      <w:start w:val="1"/>
      <w:numFmt w:val="decimal"/>
      <w:lvlText w:val="(%1)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5DED0511"/>
    <w:multiLevelType w:val="hybridMultilevel"/>
    <w:tmpl w:val="FFB6A2E6"/>
    <w:lvl w:ilvl="0" w:tplc="C316B8F8">
      <w:start w:val="1"/>
      <w:numFmt w:val="decimal"/>
      <w:lvlText w:val="(%1)"/>
      <w:lvlJc w:val="left"/>
      <w:pPr>
        <w:ind w:left="1146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BE272C"/>
    <w:multiLevelType w:val="hybridMultilevel"/>
    <w:tmpl w:val="F9A4CA76"/>
    <w:lvl w:ilvl="0" w:tplc="32E264DE">
      <w:start w:val="1"/>
      <w:numFmt w:val="decimal"/>
      <w:lvlText w:val="(%1)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78BD3066"/>
    <w:multiLevelType w:val="hybridMultilevel"/>
    <w:tmpl w:val="E430CC94"/>
    <w:lvl w:ilvl="0" w:tplc="3C7A94D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B4E2C58"/>
    <w:multiLevelType w:val="hybridMultilevel"/>
    <w:tmpl w:val="9BCA4292"/>
    <w:lvl w:ilvl="0" w:tplc="5DDE87C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5"/>
  </w:num>
  <w:num w:numId="5">
    <w:abstractNumId w:val="3"/>
  </w:num>
  <w:num w:numId="6">
    <w:abstractNumId w:val="7"/>
  </w:num>
  <w:num w:numId="7">
    <w:abstractNumId w:val="10"/>
  </w:num>
  <w:num w:numId="8">
    <w:abstractNumId w:val="11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8"/>
  </w:num>
  <w:num w:numId="14">
    <w:abstractNumId w:val="5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AD"/>
    <w:rsid w:val="00006533"/>
    <w:rsid w:val="000110D8"/>
    <w:rsid w:val="00014C02"/>
    <w:rsid w:val="00022AEC"/>
    <w:rsid w:val="00044DFB"/>
    <w:rsid w:val="0005361E"/>
    <w:rsid w:val="00063DD7"/>
    <w:rsid w:val="00071627"/>
    <w:rsid w:val="0008796A"/>
    <w:rsid w:val="00093870"/>
    <w:rsid w:val="000A10AE"/>
    <w:rsid w:val="000B3CAC"/>
    <w:rsid w:val="000C4381"/>
    <w:rsid w:val="000E36E2"/>
    <w:rsid w:val="000E49D2"/>
    <w:rsid w:val="00104576"/>
    <w:rsid w:val="00104892"/>
    <w:rsid w:val="00104FE9"/>
    <w:rsid w:val="00117144"/>
    <w:rsid w:val="001340AD"/>
    <w:rsid w:val="00135C03"/>
    <w:rsid w:val="0013782B"/>
    <w:rsid w:val="00137D7F"/>
    <w:rsid w:val="0016508D"/>
    <w:rsid w:val="001659DF"/>
    <w:rsid w:val="00185225"/>
    <w:rsid w:val="001953CA"/>
    <w:rsid w:val="00196874"/>
    <w:rsid w:val="00197805"/>
    <w:rsid w:val="001A0DC8"/>
    <w:rsid w:val="001A7BBD"/>
    <w:rsid w:val="001D5145"/>
    <w:rsid w:val="001F67ED"/>
    <w:rsid w:val="00200EA3"/>
    <w:rsid w:val="00215CD3"/>
    <w:rsid w:val="00233571"/>
    <w:rsid w:val="00235B05"/>
    <w:rsid w:val="00240342"/>
    <w:rsid w:val="00253D5B"/>
    <w:rsid w:val="00254FAE"/>
    <w:rsid w:val="0027613D"/>
    <w:rsid w:val="002B273E"/>
    <w:rsid w:val="002B6D03"/>
    <w:rsid w:val="002F06E2"/>
    <w:rsid w:val="00323F47"/>
    <w:rsid w:val="003402C7"/>
    <w:rsid w:val="003556F8"/>
    <w:rsid w:val="00365205"/>
    <w:rsid w:val="003A7866"/>
    <w:rsid w:val="003B685F"/>
    <w:rsid w:val="003C49E5"/>
    <w:rsid w:val="003C5287"/>
    <w:rsid w:val="003E4588"/>
    <w:rsid w:val="00415B47"/>
    <w:rsid w:val="00437723"/>
    <w:rsid w:val="00437C9A"/>
    <w:rsid w:val="0047613E"/>
    <w:rsid w:val="004A35B7"/>
    <w:rsid w:val="004D4065"/>
    <w:rsid w:val="004E3E9E"/>
    <w:rsid w:val="004E7B5C"/>
    <w:rsid w:val="004F62AF"/>
    <w:rsid w:val="005061C6"/>
    <w:rsid w:val="00523337"/>
    <w:rsid w:val="00525B22"/>
    <w:rsid w:val="00562CCD"/>
    <w:rsid w:val="00564C2E"/>
    <w:rsid w:val="005672F0"/>
    <w:rsid w:val="00567FF7"/>
    <w:rsid w:val="00593350"/>
    <w:rsid w:val="005A08AD"/>
    <w:rsid w:val="005A534C"/>
    <w:rsid w:val="005A5BA3"/>
    <w:rsid w:val="005D75D0"/>
    <w:rsid w:val="005E516D"/>
    <w:rsid w:val="005E7AE8"/>
    <w:rsid w:val="0063322A"/>
    <w:rsid w:val="0064037E"/>
    <w:rsid w:val="00640619"/>
    <w:rsid w:val="00654287"/>
    <w:rsid w:val="006617C3"/>
    <w:rsid w:val="0066272A"/>
    <w:rsid w:val="00667EB1"/>
    <w:rsid w:val="00674DBC"/>
    <w:rsid w:val="006840CF"/>
    <w:rsid w:val="00687520"/>
    <w:rsid w:val="0068770A"/>
    <w:rsid w:val="006B28E9"/>
    <w:rsid w:val="006B7B14"/>
    <w:rsid w:val="006D195D"/>
    <w:rsid w:val="0070061B"/>
    <w:rsid w:val="00715FAC"/>
    <w:rsid w:val="00717518"/>
    <w:rsid w:val="00725CFE"/>
    <w:rsid w:val="007322B5"/>
    <w:rsid w:val="00733039"/>
    <w:rsid w:val="007418B7"/>
    <w:rsid w:val="00744D13"/>
    <w:rsid w:val="00751C6A"/>
    <w:rsid w:val="00762CFB"/>
    <w:rsid w:val="00777101"/>
    <w:rsid w:val="00787BBA"/>
    <w:rsid w:val="007A1556"/>
    <w:rsid w:val="007A6649"/>
    <w:rsid w:val="007B5A25"/>
    <w:rsid w:val="007C0CB0"/>
    <w:rsid w:val="007C597B"/>
    <w:rsid w:val="007E11F9"/>
    <w:rsid w:val="008164D9"/>
    <w:rsid w:val="00820BF4"/>
    <w:rsid w:val="0083399B"/>
    <w:rsid w:val="00834676"/>
    <w:rsid w:val="00835987"/>
    <w:rsid w:val="00841AE4"/>
    <w:rsid w:val="008463E7"/>
    <w:rsid w:val="00851063"/>
    <w:rsid w:val="008604C9"/>
    <w:rsid w:val="00883E64"/>
    <w:rsid w:val="008A12B9"/>
    <w:rsid w:val="008A1DD7"/>
    <w:rsid w:val="008A201A"/>
    <w:rsid w:val="008D4148"/>
    <w:rsid w:val="008D7C4F"/>
    <w:rsid w:val="008E4498"/>
    <w:rsid w:val="008E75FF"/>
    <w:rsid w:val="008F268E"/>
    <w:rsid w:val="0090605B"/>
    <w:rsid w:val="009200A3"/>
    <w:rsid w:val="009223EC"/>
    <w:rsid w:val="0093394A"/>
    <w:rsid w:val="00944EAB"/>
    <w:rsid w:val="0095503A"/>
    <w:rsid w:val="00961AC4"/>
    <w:rsid w:val="00972045"/>
    <w:rsid w:val="009A4679"/>
    <w:rsid w:val="009A7A5E"/>
    <w:rsid w:val="009C13F6"/>
    <w:rsid w:val="009F377E"/>
    <w:rsid w:val="009F5B76"/>
    <w:rsid w:val="009F746E"/>
    <w:rsid w:val="00A052D5"/>
    <w:rsid w:val="00A17A34"/>
    <w:rsid w:val="00A2678D"/>
    <w:rsid w:val="00A50A6B"/>
    <w:rsid w:val="00A64434"/>
    <w:rsid w:val="00A76DE4"/>
    <w:rsid w:val="00A91B44"/>
    <w:rsid w:val="00B02319"/>
    <w:rsid w:val="00B06088"/>
    <w:rsid w:val="00B318D2"/>
    <w:rsid w:val="00B33B0C"/>
    <w:rsid w:val="00B44087"/>
    <w:rsid w:val="00B654A1"/>
    <w:rsid w:val="00B65BF6"/>
    <w:rsid w:val="00B67CAC"/>
    <w:rsid w:val="00BC4C16"/>
    <w:rsid w:val="00BD3EC3"/>
    <w:rsid w:val="00C026D0"/>
    <w:rsid w:val="00C2057B"/>
    <w:rsid w:val="00C25305"/>
    <w:rsid w:val="00C27108"/>
    <w:rsid w:val="00C47852"/>
    <w:rsid w:val="00C47C8C"/>
    <w:rsid w:val="00C67796"/>
    <w:rsid w:val="00C867E9"/>
    <w:rsid w:val="00CC2BC7"/>
    <w:rsid w:val="00CC5003"/>
    <w:rsid w:val="00CD54F9"/>
    <w:rsid w:val="00CF01B7"/>
    <w:rsid w:val="00CF25F6"/>
    <w:rsid w:val="00CF60E1"/>
    <w:rsid w:val="00D054BE"/>
    <w:rsid w:val="00D275D8"/>
    <w:rsid w:val="00D32F3A"/>
    <w:rsid w:val="00D3794B"/>
    <w:rsid w:val="00D67453"/>
    <w:rsid w:val="00D80E63"/>
    <w:rsid w:val="00D86F76"/>
    <w:rsid w:val="00D8731B"/>
    <w:rsid w:val="00D926DD"/>
    <w:rsid w:val="00DB22B6"/>
    <w:rsid w:val="00DB63C5"/>
    <w:rsid w:val="00DC3BEB"/>
    <w:rsid w:val="00DC5C9C"/>
    <w:rsid w:val="00DD38C0"/>
    <w:rsid w:val="00E150B5"/>
    <w:rsid w:val="00E40255"/>
    <w:rsid w:val="00E61E70"/>
    <w:rsid w:val="00E666B9"/>
    <w:rsid w:val="00E726B5"/>
    <w:rsid w:val="00E9527D"/>
    <w:rsid w:val="00EA16F1"/>
    <w:rsid w:val="00F26567"/>
    <w:rsid w:val="00F33752"/>
    <w:rsid w:val="00F4782B"/>
    <w:rsid w:val="00F61BCD"/>
    <w:rsid w:val="00F8267A"/>
    <w:rsid w:val="00F95256"/>
    <w:rsid w:val="00F97430"/>
    <w:rsid w:val="00F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00DE73"/>
  <w14:defaultImageDpi w14:val="96"/>
  <w15:chartTrackingRefBased/>
  <w15:docId w15:val="{EFCD2463-E26A-401C-9E63-951D00DA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4C02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5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D5145"/>
    <w:rPr>
      <w:rFonts w:ascii="ＭＳ 明朝" w:eastAsia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1D5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D5145"/>
    <w:rPr>
      <w:rFonts w:ascii="ＭＳ 明朝" w:eastAsia="ＭＳ 明朝" w:cs="Times New Roman"/>
      <w:kern w:val="2"/>
      <w:sz w:val="24"/>
    </w:rPr>
  </w:style>
  <w:style w:type="character" w:styleId="a7">
    <w:name w:val="Hyperlink"/>
    <w:uiPriority w:val="99"/>
    <w:unhideWhenUsed/>
    <w:rsid w:val="00CC5003"/>
    <w:rPr>
      <w:rFonts w:cs="Times New Roman"/>
      <w:color w:val="0000FF"/>
      <w:u w:val="none"/>
      <w:effect w:val="none"/>
    </w:rPr>
  </w:style>
  <w:style w:type="paragraph" w:styleId="a8">
    <w:name w:val="Balloon Text"/>
    <w:basedOn w:val="a"/>
    <w:link w:val="a9"/>
    <w:uiPriority w:val="99"/>
    <w:rsid w:val="00C677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C67796"/>
    <w:rPr>
      <w:rFonts w:ascii="Arial" w:eastAsia="ＭＳ ゴシック" w:hAnsi="Arial" w:cs="Times New Roman"/>
      <w:kern w:val="2"/>
      <w:sz w:val="18"/>
    </w:rPr>
  </w:style>
  <w:style w:type="table" w:styleId="aa">
    <w:name w:val="Table Grid"/>
    <w:basedOn w:val="a1"/>
    <w:rsid w:val="00835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f0000">
    <w:name w:val="c_ff0000"/>
    <w:rsid w:val="00744D13"/>
    <w:rPr>
      <w:shd w:val="clear" w:color="auto" w:fill="FFFF99"/>
    </w:rPr>
  </w:style>
  <w:style w:type="paragraph" w:styleId="ab">
    <w:name w:val="Note Heading"/>
    <w:basedOn w:val="a"/>
    <w:next w:val="a"/>
    <w:link w:val="ac"/>
    <w:rsid w:val="00D80E63"/>
    <w:pPr>
      <w:jc w:val="center"/>
    </w:pPr>
    <w:rPr>
      <w:rFonts w:cs="ＭＳ Ｐゴシック"/>
      <w:color w:val="000000"/>
      <w:kern w:val="0"/>
      <w:sz w:val="22"/>
      <w:szCs w:val="22"/>
    </w:rPr>
  </w:style>
  <w:style w:type="character" w:customStyle="1" w:styleId="ac">
    <w:name w:val="記 (文字)"/>
    <w:link w:val="ab"/>
    <w:rsid w:val="00D80E63"/>
    <w:rPr>
      <w:rFonts w:ascii="ＭＳ 明朝" w:hAnsi="ＭＳ 明朝" w:cs="ＭＳ Ｐゴシック"/>
      <w:color w:val="000000"/>
      <w:sz w:val="22"/>
      <w:szCs w:val="22"/>
    </w:rPr>
  </w:style>
  <w:style w:type="paragraph" w:styleId="ad">
    <w:name w:val="Closing"/>
    <w:basedOn w:val="a"/>
    <w:link w:val="ae"/>
    <w:rsid w:val="00D80E63"/>
    <w:pPr>
      <w:jc w:val="right"/>
    </w:pPr>
    <w:rPr>
      <w:rFonts w:cs="ＭＳ Ｐゴシック"/>
      <w:color w:val="000000"/>
      <w:kern w:val="0"/>
      <w:sz w:val="22"/>
      <w:szCs w:val="22"/>
    </w:rPr>
  </w:style>
  <w:style w:type="character" w:customStyle="1" w:styleId="ae">
    <w:name w:val="結語 (文字)"/>
    <w:link w:val="ad"/>
    <w:rsid w:val="00D80E63"/>
    <w:rPr>
      <w:rFonts w:ascii="ＭＳ 明朝" w:hAnsi="ＭＳ 明朝" w:cs="ＭＳ Ｐゴシック"/>
      <w:color w:val="000000"/>
      <w:sz w:val="22"/>
      <w:szCs w:val="22"/>
    </w:rPr>
  </w:style>
  <w:style w:type="paragraph" w:styleId="af">
    <w:name w:val="Date"/>
    <w:basedOn w:val="a"/>
    <w:next w:val="a"/>
    <w:link w:val="af0"/>
    <w:rsid w:val="00567FF7"/>
  </w:style>
  <w:style w:type="character" w:customStyle="1" w:styleId="af0">
    <w:name w:val="日付 (文字)"/>
    <w:link w:val="af"/>
    <w:rsid w:val="00567FF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26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288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584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486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1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48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90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775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70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637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47E5-ED2A-4E50-8F67-83CC3896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鹿屋市</cp:lastModifiedBy>
  <cp:revision>4</cp:revision>
  <cp:lastPrinted>2024-11-12T10:40:00Z</cp:lastPrinted>
  <dcterms:created xsi:type="dcterms:W3CDTF">2025-11-30T23:53:00Z</dcterms:created>
  <dcterms:modified xsi:type="dcterms:W3CDTF">2026-06-19T07:27:00Z</dcterms:modified>
</cp:coreProperties>
</file>